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5C188" w14:textId="5E3D9791" w:rsidR="00FD609C" w:rsidRPr="005637C7" w:rsidRDefault="00FD609C" w:rsidP="00FD609C">
      <w:pPr>
        <w:jc w:val="center"/>
        <w:rPr>
          <w:rStyle w:val="Textoennegrita"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637C7">
        <w:rPr>
          <w:rStyle w:val="Textoennegrita"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Física</w:t>
      </w:r>
    </w:p>
    <w:p w14:paraId="7BEC8B63" w14:textId="3645A322" w:rsidR="00FD609C" w:rsidRPr="005637C7" w:rsidRDefault="00FD609C" w:rsidP="00FD609C">
      <w:pPr>
        <w:jc w:val="center"/>
        <w:rPr>
          <w:rStyle w:val="Textoennegrita"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637C7">
        <w:rPr>
          <w:rStyle w:val="Textoennegrita"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Primer Año</w:t>
      </w:r>
    </w:p>
    <w:p w14:paraId="28902585" w14:textId="3AEA7305" w:rsidR="00FD609C" w:rsidRDefault="00FD609C" w:rsidP="00A537B6">
      <w:pPr>
        <w:jc w:val="right"/>
        <w:rPr>
          <w:rStyle w:val="Textoennegrita"/>
          <w:i/>
          <w:iCs/>
          <w:sz w:val="28"/>
          <w:szCs w:val="28"/>
        </w:rPr>
      </w:pPr>
      <w:bookmarkStart w:id="0" w:name="_GoBack"/>
      <w:bookmarkEnd w:id="0"/>
      <w:r>
        <w:rPr>
          <w:rStyle w:val="Textoennegrita"/>
          <w:i/>
          <w:iCs/>
          <w:sz w:val="28"/>
          <w:szCs w:val="28"/>
        </w:rPr>
        <w:t>Prof. Marcela Cortez</w:t>
      </w:r>
    </w:p>
    <w:p w14:paraId="54F98964" w14:textId="3DB5416D" w:rsidR="00673A7D" w:rsidRPr="00673A7D" w:rsidRDefault="00673A7D" w:rsidP="00673A7D">
      <w:pPr>
        <w:jc w:val="center"/>
        <w:rPr>
          <w:rStyle w:val="Textoennegrita"/>
          <w:i/>
          <w:iCs/>
          <w:sz w:val="24"/>
          <w:szCs w:val="24"/>
        </w:rPr>
      </w:pPr>
      <w:r w:rsidRPr="00673A7D">
        <w:rPr>
          <w:rStyle w:val="Textoennegrita"/>
          <w:i/>
          <w:iCs/>
          <w:sz w:val="24"/>
          <w:szCs w:val="24"/>
        </w:rPr>
        <w:t xml:space="preserve">Para contactar a la profesora: </w:t>
      </w:r>
      <w:r w:rsidRPr="00673A7D">
        <w:rPr>
          <w:rFonts w:cs="ArialMT"/>
          <w:sz w:val="24"/>
          <w:szCs w:val="24"/>
          <w:lang w:val="es-ES"/>
        </w:rPr>
        <w:t>mcortez@institutonsvallecba.edu.ar</w:t>
      </w:r>
    </w:p>
    <w:p w14:paraId="0CDDDBCB" w14:textId="77777777" w:rsidR="00FD609C" w:rsidRPr="00A537B6" w:rsidRDefault="00FD609C" w:rsidP="00A537B6">
      <w:pPr>
        <w:jc w:val="center"/>
        <w:rPr>
          <w:rStyle w:val="Textoennegrita"/>
          <w:sz w:val="28"/>
          <w:szCs w:val="28"/>
        </w:rPr>
      </w:pPr>
    </w:p>
    <w:p w14:paraId="00174114" w14:textId="53CC9BB7" w:rsidR="00FD609C" w:rsidRPr="00A537B6" w:rsidRDefault="00FD609C" w:rsidP="00A537B6">
      <w:pPr>
        <w:pStyle w:val="Citadestacada"/>
        <w:rPr>
          <w:rStyle w:val="Textoennegrita"/>
          <w:sz w:val="28"/>
          <w:szCs w:val="28"/>
        </w:rPr>
      </w:pPr>
      <w:r w:rsidRPr="00A537B6">
        <w:rPr>
          <w:rStyle w:val="Textoennegrita"/>
          <w:sz w:val="28"/>
          <w:szCs w:val="28"/>
        </w:rPr>
        <w:t>Actividades para que realices en casa.</w:t>
      </w:r>
    </w:p>
    <w:p w14:paraId="5FAF5707" w14:textId="4554399F" w:rsidR="004D4C4D" w:rsidRDefault="004D4C4D">
      <w:pPr>
        <w:rPr>
          <w:rStyle w:val="Textoennegrita"/>
        </w:rPr>
      </w:pPr>
    </w:p>
    <w:p w14:paraId="6B7E8D00" w14:textId="5CAC791E" w:rsidR="0083175C" w:rsidRDefault="005637C7" w:rsidP="004D4C4D">
      <w:pPr>
        <w:pStyle w:val="Prrafodelista"/>
        <w:numPr>
          <w:ilvl w:val="0"/>
          <w:numId w:val="2"/>
        </w:numPr>
        <w:rPr>
          <w:rStyle w:val="Textoennegrita"/>
        </w:rPr>
      </w:pPr>
      <w:r>
        <w:rPr>
          <w:rStyle w:val="Textoennegrita"/>
        </w:rPr>
        <w:t xml:space="preserve">En las siguientes actividades continuamos con el tiempo de repaso y </w:t>
      </w:r>
      <w:r w:rsidR="004D4C4D">
        <w:rPr>
          <w:rStyle w:val="Textoennegrita"/>
        </w:rPr>
        <w:t>diagnóstico</w:t>
      </w:r>
      <w:r>
        <w:rPr>
          <w:rStyle w:val="Textoennegrita"/>
        </w:rPr>
        <w:t>.</w:t>
      </w:r>
    </w:p>
    <w:p w14:paraId="24DFC710" w14:textId="77777777" w:rsidR="004D4C4D" w:rsidRDefault="004D4C4D" w:rsidP="004D4C4D">
      <w:pPr>
        <w:pStyle w:val="Prrafodelista"/>
        <w:rPr>
          <w:rStyle w:val="Textoennegrita"/>
        </w:rPr>
      </w:pPr>
    </w:p>
    <w:p w14:paraId="7AAD1285" w14:textId="73C698C6" w:rsidR="004D4C4D" w:rsidRDefault="004D4C4D" w:rsidP="004D4C4D">
      <w:pPr>
        <w:pStyle w:val="Prrafodelista"/>
        <w:numPr>
          <w:ilvl w:val="0"/>
          <w:numId w:val="2"/>
        </w:numPr>
        <w:rPr>
          <w:rStyle w:val="Textoennegrita"/>
        </w:rPr>
      </w:pPr>
      <w:r>
        <w:rPr>
          <w:rStyle w:val="Textoennegrita"/>
        </w:rPr>
        <w:t>¿Cómo se aprueban?</w:t>
      </w:r>
    </w:p>
    <w:p w14:paraId="0548FA21" w14:textId="7EF328C8" w:rsidR="005637C7" w:rsidRPr="004D4C4D" w:rsidRDefault="005637C7">
      <w:pPr>
        <w:rPr>
          <w:rStyle w:val="Textoennegrita"/>
          <w:b w:val="0"/>
          <w:bCs w:val="0"/>
        </w:rPr>
      </w:pPr>
      <w:r w:rsidRPr="004D4C4D">
        <w:rPr>
          <w:rStyle w:val="Textoennegrita"/>
          <w:b w:val="0"/>
          <w:bCs w:val="0"/>
        </w:rPr>
        <w:t>Las mismas deben estar resueltas y contestadas para poder aprobarlas. Recuerda que puedes contestarlas con lo que recuerdas de los conocimientos aprendidos hasta ahora.</w:t>
      </w:r>
    </w:p>
    <w:p w14:paraId="4635C10E" w14:textId="77777777" w:rsidR="005637C7" w:rsidRDefault="005637C7">
      <w:pPr>
        <w:rPr>
          <w:rStyle w:val="Textoennegrita"/>
        </w:rPr>
      </w:pPr>
    </w:p>
    <w:p w14:paraId="4905949F" w14:textId="77777777" w:rsidR="00FD12A7" w:rsidRDefault="00FD12A7" w:rsidP="0083175C">
      <w:pPr>
        <w:rPr>
          <w:b/>
          <w:bCs/>
          <w:sz w:val="28"/>
          <w:szCs w:val="28"/>
        </w:rPr>
      </w:pPr>
    </w:p>
    <w:p w14:paraId="50D04FA4" w14:textId="5EADB4FF" w:rsidR="0083175C" w:rsidRDefault="004D4C4D" w:rsidP="0083175C">
      <w:pPr>
        <w:rPr>
          <w:b/>
          <w:bCs/>
          <w:sz w:val="28"/>
          <w:szCs w:val="28"/>
        </w:rPr>
      </w:pPr>
      <w:r w:rsidRPr="004D4C4D">
        <w:rPr>
          <w:b/>
          <w:bCs/>
          <w:sz w:val="28"/>
          <w:szCs w:val="28"/>
        </w:rPr>
        <w:t>Actividad n°1</w:t>
      </w:r>
    </w:p>
    <w:p w14:paraId="356B7A54" w14:textId="77777777" w:rsidR="00082BB0" w:rsidRPr="004D4C4D" w:rsidRDefault="00082BB0" w:rsidP="0083175C">
      <w:pPr>
        <w:rPr>
          <w:b/>
          <w:bCs/>
          <w:sz w:val="28"/>
          <w:szCs w:val="28"/>
        </w:rPr>
      </w:pPr>
    </w:p>
    <w:p w14:paraId="342C2166" w14:textId="76236682" w:rsidR="0083175C" w:rsidRDefault="004D4C4D" w:rsidP="004D4C4D">
      <w:pPr>
        <w:pStyle w:val="Puesto"/>
        <w:rPr>
          <w:sz w:val="40"/>
          <w:szCs w:val="40"/>
        </w:rPr>
      </w:pPr>
      <w:r w:rsidRPr="004D4C4D">
        <w:rPr>
          <w:sz w:val="40"/>
          <w:szCs w:val="40"/>
        </w:rPr>
        <w:t>Experiencia:</w:t>
      </w:r>
      <w:r w:rsidR="0083175C" w:rsidRPr="004D4C4D">
        <w:rPr>
          <w:sz w:val="40"/>
          <w:szCs w:val="40"/>
        </w:rPr>
        <w:t xml:space="preserve"> ¿Por qué flotan los cuerpos?</w:t>
      </w:r>
    </w:p>
    <w:p w14:paraId="472085C2" w14:textId="45B8391F" w:rsidR="00FD12A7" w:rsidRDefault="00FD12A7" w:rsidP="00FD12A7"/>
    <w:p w14:paraId="47742557" w14:textId="24EE873D" w:rsidR="00FD12A7" w:rsidRPr="00FD12A7" w:rsidRDefault="00FD12A7" w:rsidP="00FD12A7">
      <w:r>
        <w:t>En un bowl, o fuentón para la ropa, pon agua buena cantidad de agua, y luego coloca en el agua diferentes objetos de distintos materiales, y responde:</w:t>
      </w:r>
    </w:p>
    <w:p w14:paraId="1C0A13AF" w14:textId="77777777" w:rsidR="0083175C" w:rsidRDefault="0083175C" w:rsidP="0083175C">
      <w:pPr>
        <w:pStyle w:val="Prrafodelista"/>
        <w:numPr>
          <w:ilvl w:val="0"/>
          <w:numId w:val="1"/>
        </w:numPr>
      </w:pPr>
      <w:r>
        <w:t>¿cómo flotan unos respecto a otros? ¿Cuáles se hunden?, realicen anotaciones y dibujos de lo que observan.</w:t>
      </w:r>
    </w:p>
    <w:p w14:paraId="49A1DAF1" w14:textId="77777777" w:rsidR="0083175C" w:rsidRDefault="0083175C" w:rsidP="0083175C">
      <w:pPr>
        <w:pStyle w:val="Prrafodelista"/>
        <w:numPr>
          <w:ilvl w:val="0"/>
          <w:numId w:val="1"/>
        </w:numPr>
      </w:pPr>
      <w:r>
        <w:t>¿encuentras diferencias entre los cuerpos que flotan y los que se hunden?</w:t>
      </w:r>
    </w:p>
    <w:p w14:paraId="61593C7F" w14:textId="2B2280F3" w:rsidR="0083175C" w:rsidRDefault="0083175C" w:rsidP="0083175C">
      <w:pPr>
        <w:pStyle w:val="Prrafodelista"/>
        <w:numPr>
          <w:ilvl w:val="0"/>
          <w:numId w:val="1"/>
        </w:numPr>
      </w:pPr>
      <w:r>
        <w:t xml:space="preserve">Inventen en grupo algunas ideas que sirvan para explicar </w:t>
      </w:r>
      <w:r w:rsidR="00CE771A">
        <w:t>por qué</w:t>
      </w:r>
      <w:r>
        <w:t xml:space="preserve"> algunos objetos en el agua flotan y otros se hunden.</w:t>
      </w:r>
    </w:p>
    <w:p w14:paraId="3772B206" w14:textId="337A0E9B" w:rsidR="0083175C" w:rsidRDefault="0083175C" w:rsidP="0083175C">
      <w:pPr>
        <w:pStyle w:val="Prrafodelista"/>
        <w:numPr>
          <w:ilvl w:val="0"/>
          <w:numId w:val="1"/>
        </w:numPr>
      </w:pPr>
      <w:r>
        <w:t xml:space="preserve">Utiliza ahora papel metálico y arma un barquito. ¿Qué ocurre si lo pones en el </w:t>
      </w:r>
      <w:r w:rsidR="00CE771A">
        <w:t>agua?</w:t>
      </w:r>
      <w:r>
        <w:t xml:space="preserve"> Con </w:t>
      </w:r>
      <w:r w:rsidR="00CE771A">
        <w:t>un</w:t>
      </w:r>
      <w:r>
        <w:t xml:space="preserve"> papel </w:t>
      </w:r>
      <w:r w:rsidR="00CE771A">
        <w:t xml:space="preserve">del mismo tamaño </w:t>
      </w:r>
      <w:r>
        <w:t>realiza ahora una bolita y ponla en el agua. ¿flota?</w:t>
      </w:r>
    </w:p>
    <w:p w14:paraId="46245A82" w14:textId="359AC7CB" w:rsidR="0083175C" w:rsidRDefault="0083175C" w:rsidP="0083175C">
      <w:pPr>
        <w:pStyle w:val="Prrafodelista"/>
        <w:numPr>
          <w:ilvl w:val="0"/>
          <w:numId w:val="1"/>
        </w:numPr>
      </w:pPr>
      <w:r>
        <w:t>¿Por qué crees que sucede esto?</w:t>
      </w:r>
      <w:r w:rsidR="00CE771A">
        <w:t xml:space="preserve"> A </w:t>
      </w:r>
      <w:r w:rsidR="00440518">
        <w:t>continuación,</w:t>
      </w:r>
      <w:r w:rsidR="00CE771A">
        <w:t xml:space="preserve"> escribe tu conclusión</w:t>
      </w:r>
    </w:p>
    <w:p w14:paraId="7BB10E41" w14:textId="77777777" w:rsidR="0083175C" w:rsidRDefault="0083175C" w:rsidP="0083175C"/>
    <w:p w14:paraId="527CDC6E" w14:textId="4154D827" w:rsidR="0083175C" w:rsidRDefault="0083175C" w:rsidP="0083175C">
      <w:r>
        <w:t xml:space="preserve">  Conclusión:  …………………………………</w:t>
      </w:r>
      <w:r w:rsidR="00F17B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7B9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1B6A77" w14:textId="6D739B40" w:rsidR="0083175C" w:rsidRDefault="0083175C">
      <w:pPr>
        <w:rPr>
          <w:rStyle w:val="Textoennegrita"/>
        </w:rPr>
      </w:pPr>
    </w:p>
    <w:p w14:paraId="77BB8852" w14:textId="1D61AD35" w:rsidR="00A537B6" w:rsidRDefault="00A537B6">
      <w:pPr>
        <w:rPr>
          <w:rStyle w:val="Textoennegrita"/>
        </w:rPr>
      </w:pPr>
    </w:p>
    <w:p w14:paraId="1FD5E681" w14:textId="0D830A8C" w:rsidR="00A537B6" w:rsidRDefault="00CE771A">
      <w:pPr>
        <w:rPr>
          <w:rStyle w:val="Textoennegrita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B9311BF" wp14:editId="2DD92FD7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2638425" cy="1838325"/>
            <wp:effectExtent l="0" t="0" r="9525" b="9525"/>
            <wp:wrapSquare wrapText="bothSides"/>
            <wp:docPr id="1" name="Imagen 1" descr="Resultado de imagen para arquimedes ima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rquimedes image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DAF">
        <w:rPr>
          <w:rStyle w:val="Textoennegrita"/>
        </w:rPr>
        <w:t xml:space="preserve"> Averigua:</w:t>
      </w:r>
    </w:p>
    <w:p w14:paraId="773842EB" w14:textId="4D003B19" w:rsidR="004F4DAF" w:rsidRDefault="004F4DAF">
      <w:pPr>
        <w:rPr>
          <w:rStyle w:val="Textoennegrita"/>
        </w:rPr>
      </w:pPr>
      <w:r>
        <w:rPr>
          <w:rStyle w:val="Textoennegrita"/>
        </w:rPr>
        <w:t xml:space="preserve"> ¿Quién fue Arquímedes?</w:t>
      </w:r>
    </w:p>
    <w:p w14:paraId="392D10D1" w14:textId="26D26951" w:rsidR="004F4DAF" w:rsidRDefault="004F4DAF">
      <w:pPr>
        <w:rPr>
          <w:rStyle w:val="Textoennegrita"/>
        </w:rPr>
      </w:pPr>
      <w:r>
        <w:rPr>
          <w:rStyle w:val="Textoennegrita"/>
        </w:rPr>
        <w:t>¿Qué le ocurrió a el con el rey de Siracusa?</w:t>
      </w:r>
    </w:p>
    <w:p w14:paraId="3F412483" w14:textId="2C26D1D7" w:rsidR="00A537B6" w:rsidRDefault="00A537B6">
      <w:pPr>
        <w:rPr>
          <w:rStyle w:val="Textoennegrita"/>
        </w:rPr>
      </w:pPr>
    </w:p>
    <w:p w14:paraId="66D6B5C4" w14:textId="680B440A" w:rsidR="00A537B6" w:rsidRDefault="00A537B6">
      <w:pPr>
        <w:rPr>
          <w:rStyle w:val="Textoennegrita"/>
        </w:rPr>
      </w:pPr>
    </w:p>
    <w:p w14:paraId="109C49C9" w14:textId="33583677" w:rsidR="00A537B6" w:rsidRDefault="00A537B6">
      <w:pPr>
        <w:rPr>
          <w:rStyle w:val="Textoennegrita"/>
        </w:rPr>
      </w:pPr>
    </w:p>
    <w:p w14:paraId="58177C73" w14:textId="5A3F9162" w:rsidR="00CE771A" w:rsidRDefault="00CE771A">
      <w:pPr>
        <w:rPr>
          <w:rStyle w:val="Textoennegrita"/>
        </w:rPr>
      </w:pPr>
    </w:p>
    <w:p w14:paraId="380179FB" w14:textId="48BA7C80" w:rsidR="00A537B6" w:rsidRDefault="00CE771A">
      <w:pPr>
        <w:rPr>
          <w:rStyle w:val="Textoennegrita"/>
        </w:rPr>
      </w:pPr>
      <w:r>
        <w:rPr>
          <w:rStyle w:val="Textoennegrita"/>
        </w:rPr>
        <w:br w:type="textWrapping" w:clear="all"/>
      </w:r>
    </w:p>
    <w:p w14:paraId="522DA0F8" w14:textId="4480CF1D" w:rsidR="00A537B6" w:rsidRDefault="00CE771A">
      <w:pPr>
        <w:rPr>
          <w:rStyle w:val="Textoennegrita"/>
        </w:rPr>
      </w:pPr>
      <w:r>
        <w:rPr>
          <w:rStyle w:val="Textoennegrita"/>
        </w:rPr>
        <w:t xml:space="preserve">                                                            </w:t>
      </w:r>
    </w:p>
    <w:p w14:paraId="30E1EB41" w14:textId="3973C8B6" w:rsidR="00A537B6" w:rsidRDefault="00CE771A" w:rsidP="00A537B6">
      <w:pPr>
        <w:rPr>
          <w:b/>
          <w:bCs/>
          <w:sz w:val="28"/>
          <w:szCs w:val="28"/>
        </w:rPr>
      </w:pPr>
      <w:r w:rsidRPr="004D4C4D">
        <w:rPr>
          <w:b/>
          <w:bCs/>
          <w:sz w:val="28"/>
          <w:szCs w:val="28"/>
        </w:rPr>
        <w:t>Actividad n°</w:t>
      </w:r>
      <w:r>
        <w:rPr>
          <w:b/>
          <w:bCs/>
          <w:sz w:val="28"/>
          <w:szCs w:val="28"/>
        </w:rPr>
        <w:t xml:space="preserve">2 </w:t>
      </w:r>
    </w:p>
    <w:p w14:paraId="3887DADD" w14:textId="55FB54DF" w:rsidR="00440518" w:rsidRDefault="00440518" w:rsidP="00440518">
      <w:pPr>
        <w:pStyle w:val="Puesto"/>
        <w:rPr>
          <w:sz w:val="40"/>
          <w:szCs w:val="40"/>
        </w:rPr>
      </w:pPr>
      <w:r>
        <w:rPr>
          <w:sz w:val="40"/>
          <w:szCs w:val="40"/>
        </w:rPr>
        <w:t>Magnitudes y unidades</w:t>
      </w:r>
    </w:p>
    <w:p w14:paraId="29E7B141" w14:textId="77777777" w:rsidR="00440518" w:rsidRPr="00CE771A" w:rsidRDefault="00440518" w:rsidP="00A537B6">
      <w:pPr>
        <w:rPr>
          <w:b/>
          <w:bCs/>
          <w:sz w:val="28"/>
          <w:szCs w:val="28"/>
        </w:rPr>
      </w:pPr>
    </w:p>
    <w:p w14:paraId="54A11862" w14:textId="5B951E2D" w:rsidR="00A537B6" w:rsidRDefault="00A537B6" w:rsidP="00A537B6">
      <w:r w:rsidRPr="000D6AB3">
        <w:t>Señala a que magnitudes corresponden las siguientes unidades</w:t>
      </w:r>
      <w:r>
        <w:t xml:space="preserve"> y une con una flecha</w:t>
      </w:r>
    </w:p>
    <w:p w14:paraId="4331511A" w14:textId="77777777" w:rsidR="00A537B6" w:rsidRDefault="00A537B6" w:rsidP="00A537B6">
      <w:r>
        <w:t xml:space="preserve">    </w:t>
      </w:r>
    </w:p>
    <w:p w14:paraId="560122B1" w14:textId="77777777" w:rsidR="00A537B6" w:rsidRDefault="00A537B6" w:rsidP="00A537B6"/>
    <w:p w14:paraId="049CCEC0" w14:textId="77777777" w:rsidR="00A537B6" w:rsidRPr="00440518" w:rsidRDefault="00A537B6" w:rsidP="00A537B6">
      <w:pPr>
        <w:rPr>
          <w:b/>
          <w:bCs/>
        </w:rPr>
      </w:pPr>
      <w:r w:rsidRPr="00440518">
        <w:rPr>
          <w:b/>
          <w:bCs/>
        </w:rPr>
        <w:t>Unidades                                                                             Magnitudes</w:t>
      </w:r>
    </w:p>
    <w:p w14:paraId="0EB44530" w14:textId="77777777" w:rsidR="00A537B6" w:rsidRDefault="00A537B6" w:rsidP="00A537B6">
      <w:r>
        <w:t xml:space="preserve">                                                                                                  </w:t>
      </w:r>
    </w:p>
    <w:p w14:paraId="34CF0713" w14:textId="77777777" w:rsidR="00A537B6" w:rsidRDefault="00A537B6" w:rsidP="00A537B6">
      <w:r>
        <w:t xml:space="preserve">   Kg                                                                                   Distancia</w:t>
      </w:r>
    </w:p>
    <w:p w14:paraId="054F2611" w14:textId="77777777" w:rsidR="00A537B6" w:rsidRDefault="00A537B6" w:rsidP="00A537B6">
      <w:r>
        <w:t xml:space="preserve">    Litro                                                                               superficie     </w:t>
      </w:r>
    </w:p>
    <w:p w14:paraId="48741C90" w14:textId="77777777" w:rsidR="00A537B6" w:rsidRDefault="00A537B6" w:rsidP="00A537B6">
      <w:r>
        <w:t xml:space="preserve">   M                                                                                      capacidad</w:t>
      </w:r>
    </w:p>
    <w:p w14:paraId="2978979B" w14:textId="77777777" w:rsidR="00A537B6" w:rsidRDefault="00A537B6" w:rsidP="00A537B6">
      <w:r>
        <w:t>dam                                                                                    volumen</w:t>
      </w:r>
    </w:p>
    <w:p w14:paraId="125CE03D" w14:textId="77777777" w:rsidR="00A537B6" w:rsidRDefault="00A537B6" w:rsidP="00A537B6">
      <w:r>
        <w:t>Ml                                                                                           masa</w:t>
      </w:r>
    </w:p>
    <w:p w14:paraId="10135037" w14:textId="77777777" w:rsidR="00A537B6" w:rsidRDefault="00A537B6" w:rsidP="00A537B6">
      <w:r>
        <w:t>mg</w:t>
      </w:r>
    </w:p>
    <w:p w14:paraId="4FF90F78" w14:textId="77777777" w:rsidR="00A537B6" w:rsidRDefault="00A537B6" w:rsidP="00A537B6">
      <w:pPr>
        <w:rPr>
          <w:vertAlign w:val="superscript"/>
        </w:rPr>
      </w:pPr>
      <w:r>
        <w:t>m</w:t>
      </w:r>
      <w:r>
        <w:rPr>
          <w:vertAlign w:val="superscript"/>
        </w:rPr>
        <w:t>2</w:t>
      </w:r>
    </w:p>
    <w:p w14:paraId="20D33EFE" w14:textId="77777777" w:rsidR="00A537B6" w:rsidRDefault="00A537B6" w:rsidP="00A537B6">
      <w:pPr>
        <w:rPr>
          <w:vertAlign w:val="superscript"/>
        </w:rPr>
      </w:pPr>
      <w:r>
        <w:t>cm</w:t>
      </w:r>
      <w:r>
        <w:rPr>
          <w:vertAlign w:val="superscript"/>
        </w:rPr>
        <w:t>3</w:t>
      </w:r>
    </w:p>
    <w:p w14:paraId="63246C4A" w14:textId="77777777" w:rsidR="00A537B6" w:rsidRDefault="00A537B6" w:rsidP="00A537B6">
      <w:pPr>
        <w:rPr>
          <w:vertAlign w:val="superscript"/>
        </w:rPr>
      </w:pPr>
    </w:p>
    <w:p w14:paraId="0ACED9D0" w14:textId="77777777" w:rsidR="005774DC" w:rsidRDefault="005774DC" w:rsidP="00A537B6">
      <w:pPr>
        <w:rPr>
          <w:sz w:val="28"/>
          <w:szCs w:val="28"/>
        </w:rPr>
      </w:pPr>
    </w:p>
    <w:p w14:paraId="561C7BDC" w14:textId="31F478E6" w:rsidR="00F211CA" w:rsidRPr="005774DC" w:rsidRDefault="005774DC" w:rsidP="00A537B6">
      <w:pPr>
        <w:rPr>
          <w:sz w:val="28"/>
          <w:szCs w:val="28"/>
        </w:rPr>
      </w:pPr>
      <w:r w:rsidRPr="005774DC">
        <w:rPr>
          <w:sz w:val="28"/>
          <w:szCs w:val="28"/>
        </w:rPr>
        <w:t>Completa los siguientes cuadros de unidades</w:t>
      </w:r>
    </w:p>
    <w:p w14:paraId="075B40CE" w14:textId="359CA96D" w:rsidR="00A537B6" w:rsidRPr="00F211CA" w:rsidRDefault="00A537B6" w:rsidP="00A537B6">
      <w:pPr>
        <w:rPr>
          <w:b/>
          <w:bCs/>
        </w:rPr>
      </w:pPr>
      <w:r w:rsidRPr="00F211CA">
        <w:rPr>
          <w:b/>
          <w:bCs/>
        </w:rPr>
        <w:t>Unidades de medida de masas</w:t>
      </w:r>
    </w:p>
    <w:p w14:paraId="52D1E438" w14:textId="345F54FF" w:rsidR="00A537B6" w:rsidRDefault="00A537B6" w:rsidP="00A537B6">
      <w:r>
        <w:t xml:space="preserve">  </w:t>
      </w:r>
      <w:r w:rsidR="005774DC">
        <w:t>…………………..</w:t>
      </w:r>
      <w:r>
        <w:t xml:space="preserve"> Kg, hg, </w:t>
      </w:r>
      <w:r w:rsidR="005774DC">
        <w:t>……………………………………..</w:t>
      </w:r>
    </w:p>
    <w:p w14:paraId="592D19D3" w14:textId="6121299A" w:rsidR="00A537B6" w:rsidRDefault="00A537B6" w:rsidP="00A537B6"/>
    <w:p w14:paraId="3244998E" w14:textId="77777777" w:rsidR="00A537B6" w:rsidRPr="005774DC" w:rsidRDefault="00A537B6" w:rsidP="00A537B6">
      <w:pPr>
        <w:rPr>
          <w:b/>
          <w:bCs/>
        </w:rPr>
      </w:pPr>
      <w:r w:rsidRPr="005774DC">
        <w:rPr>
          <w:b/>
          <w:bCs/>
        </w:rPr>
        <w:t>Unidades de medida de capacidad</w:t>
      </w:r>
    </w:p>
    <w:p w14:paraId="3C2B2687" w14:textId="77777777" w:rsidR="005774DC" w:rsidRDefault="005774DC" w:rsidP="00A537B6"/>
    <w:p w14:paraId="0CC3B7A1" w14:textId="6013E270" w:rsidR="00A537B6" w:rsidRDefault="00A537B6" w:rsidP="00A537B6">
      <w:r>
        <w:t xml:space="preserve"> Kl,</w:t>
      </w:r>
      <w:r w:rsidR="005774DC">
        <w:t>…….,</w:t>
      </w:r>
      <w:r>
        <w:t xml:space="preserve"> </w:t>
      </w:r>
      <w:r w:rsidR="005774DC">
        <w:t>dal,</w:t>
      </w:r>
      <w:r>
        <w:t xml:space="preserve"> </w:t>
      </w:r>
      <w:r w:rsidR="005774DC">
        <w:t>…………………………………………..</w:t>
      </w:r>
    </w:p>
    <w:p w14:paraId="4B684333" w14:textId="77777777" w:rsidR="00A537B6" w:rsidRDefault="00A537B6" w:rsidP="00A537B6"/>
    <w:p w14:paraId="79E6DFB4" w14:textId="77777777" w:rsidR="00A537B6" w:rsidRPr="008F6E97" w:rsidRDefault="00A537B6" w:rsidP="00A537B6">
      <w:pPr>
        <w:rPr>
          <w:b/>
          <w:bCs/>
        </w:rPr>
      </w:pPr>
      <w:r w:rsidRPr="008F6E97">
        <w:rPr>
          <w:b/>
          <w:bCs/>
        </w:rPr>
        <w:t>Unidades de longitud</w:t>
      </w:r>
    </w:p>
    <w:p w14:paraId="2920F6FA" w14:textId="4AB2DDC3" w:rsidR="00A537B6" w:rsidRDefault="00A537B6" w:rsidP="00A537B6">
      <w:r>
        <w:t xml:space="preserve">Km, hm, </w:t>
      </w:r>
      <w:r w:rsidR="00473A43">
        <w:t>dam, ……., dm,……,……</w:t>
      </w:r>
    </w:p>
    <w:p w14:paraId="70AF8E96" w14:textId="77777777" w:rsidR="00A537B6" w:rsidRDefault="00A537B6" w:rsidP="00A537B6"/>
    <w:p w14:paraId="19FE126C" w14:textId="77777777" w:rsidR="00A537B6" w:rsidRDefault="00A537B6" w:rsidP="00A537B6">
      <w:pPr>
        <w:rPr>
          <w:b/>
          <w:sz w:val="24"/>
          <w:szCs w:val="24"/>
          <w:u w:val="single"/>
        </w:rPr>
      </w:pPr>
    </w:p>
    <w:p w14:paraId="43156B83" w14:textId="77777777" w:rsidR="00A537B6" w:rsidRDefault="00A537B6" w:rsidP="00A537B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Energía</w:t>
      </w:r>
    </w:p>
    <w:p w14:paraId="27CA55DC" w14:textId="77777777" w:rsidR="00A537B6" w:rsidRDefault="00A537B6" w:rsidP="00A537B6"/>
    <w:p w14:paraId="184CA786" w14:textId="77777777" w:rsidR="00A537B6" w:rsidRDefault="00A537B6" w:rsidP="00A537B6">
      <w:r>
        <w:t>¿En qué situaciones en tu vida cotidiana puedes decir que está presente algún tipo de energía? Dar 3 ejemplos</w:t>
      </w:r>
    </w:p>
    <w:p w14:paraId="4FC387E9" w14:textId="77777777" w:rsidR="00A537B6" w:rsidRDefault="00A537B6" w:rsidP="00A537B6">
      <w:r>
        <w:t>¿Con qué tipos de energías relacionas cada uno de tus ejemplos?</w:t>
      </w:r>
    </w:p>
    <w:p w14:paraId="1B41D362" w14:textId="77777777" w:rsidR="00A537B6" w:rsidRDefault="00A537B6" w:rsidP="00A537B6"/>
    <w:p w14:paraId="475712FE" w14:textId="77777777" w:rsidR="00A537B6" w:rsidRDefault="00A537B6" w:rsidP="00A537B6">
      <w:pPr>
        <w:rPr>
          <w:b/>
          <w:u w:val="single"/>
        </w:rPr>
      </w:pPr>
      <w:r w:rsidRPr="00CE5568">
        <w:rPr>
          <w:b/>
          <w:u w:val="single"/>
        </w:rPr>
        <w:t>Elect</w:t>
      </w:r>
      <w:r>
        <w:rPr>
          <w:b/>
          <w:u w:val="single"/>
        </w:rPr>
        <w:t>r</w:t>
      </w:r>
      <w:r w:rsidRPr="00CE5568">
        <w:rPr>
          <w:b/>
          <w:u w:val="single"/>
        </w:rPr>
        <w:t>icidad y Magnetismo</w:t>
      </w:r>
    </w:p>
    <w:p w14:paraId="7280838C" w14:textId="77777777" w:rsidR="00A537B6" w:rsidRDefault="00A537B6" w:rsidP="00A537B6"/>
    <w:p w14:paraId="47437391" w14:textId="0860C09B" w:rsidR="00A537B6" w:rsidRDefault="00B13E03" w:rsidP="00763122">
      <w:pPr>
        <w:pStyle w:val="Prrafodelista"/>
        <w:numPr>
          <w:ilvl w:val="0"/>
          <w:numId w:val="4"/>
        </w:numPr>
      </w:pPr>
      <w:r>
        <w:t>Dibuja un</w:t>
      </w:r>
      <w:r w:rsidR="00A537B6">
        <w:t xml:space="preserve"> esquema para que con el recorrido de la corriente eléctrica (electricidad), se encienda la lamparita.</w:t>
      </w:r>
    </w:p>
    <w:p w14:paraId="01B55620" w14:textId="77777777" w:rsidR="00A537B6" w:rsidRDefault="00A537B6" w:rsidP="00A537B6"/>
    <w:p w14:paraId="24B5B1F0" w14:textId="77777777" w:rsidR="00A537B6" w:rsidRDefault="00A537B6" w:rsidP="00A537B6"/>
    <w:p w14:paraId="69781363" w14:textId="77777777" w:rsidR="00A537B6" w:rsidRDefault="00A537B6" w:rsidP="00A537B6"/>
    <w:p w14:paraId="3E8CAD95" w14:textId="77777777" w:rsidR="00A537B6" w:rsidRDefault="00A537B6" w:rsidP="00A537B6"/>
    <w:p w14:paraId="3ADCC961" w14:textId="5BAD251A" w:rsidR="00A537B6" w:rsidRDefault="00A537B6" w:rsidP="00A537B6">
      <w:pPr>
        <w:pStyle w:val="Prrafodelista"/>
        <w:numPr>
          <w:ilvl w:val="0"/>
          <w:numId w:val="4"/>
        </w:numPr>
      </w:pPr>
      <w:r>
        <w:t>¿En qué unidad se mide la electricidad? ¿Y la Energía Eléctrica?  ¿son los mismo?</w:t>
      </w:r>
    </w:p>
    <w:p w14:paraId="31880F0E" w14:textId="77777777" w:rsidR="00A537B6" w:rsidRDefault="00A537B6" w:rsidP="00763122">
      <w:pPr>
        <w:pStyle w:val="Prrafodelista"/>
        <w:numPr>
          <w:ilvl w:val="0"/>
          <w:numId w:val="4"/>
        </w:numPr>
      </w:pPr>
      <w:r>
        <w:t>¿Qué aspectos de la vida cotidiana relacionarías con los imanes? ¿Con qué objetos interactúan?</w:t>
      </w:r>
    </w:p>
    <w:p w14:paraId="4BB64D46" w14:textId="77777777" w:rsidR="00A537B6" w:rsidRDefault="00A537B6" w:rsidP="00763122">
      <w:pPr>
        <w:pStyle w:val="Prrafodelista"/>
        <w:numPr>
          <w:ilvl w:val="0"/>
          <w:numId w:val="4"/>
        </w:numPr>
      </w:pPr>
      <w:r>
        <w:t>¿Cómo crees que son por dentro los imanes?</w:t>
      </w:r>
    </w:p>
    <w:p w14:paraId="2BBF5152" w14:textId="77777777" w:rsidR="00A537B6" w:rsidRDefault="00A537B6" w:rsidP="00763122">
      <w:pPr>
        <w:pStyle w:val="Prrafodelista"/>
        <w:numPr>
          <w:ilvl w:val="0"/>
          <w:numId w:val="4"/>
        </w:numPr>
      </w:pPr>
      <w:r>
        <w:t>Si pares un imán en dos partes, ¿crees que seguiría funcionando?</w:t>
      </w:r>
    </w:p>
    <w:p w14:paraId="659F76ED" w14:textId="77777777" w:rsidR="00A537B6" w:rsidRDefault="00A537B6" w:rsidP="00A537B6"/>
    <w:p w14:paraId="31A24E85" w14:textId="77777777" w:rsidR="00A537B6" w:rsidRPr="009E3B24" w:rsidRDefault="00A537B6" w:rsidP="00A537B6">
      <w:pPr>
        <w:rPr>
          <w:sz w:val="36"/>
          <w:szCs w:val="36"/>
        </w:rPr>
      </w:pPr>
    </w:p>
    <w:p w14:paraId="585786F9" w14:textId="77777777" w:rsidR="00A537B6" w:rsidRPr="00FD609C" w:rsidRDefault="00A537B6">
      <w:pPr>
        <w:rPr>
          <w:rStyle w:val="Textoennegrita"/>
        </w:rPr>
      </w:pPr>
    </w:p>
    <w:sectPr w:rsidR="00A537B6" w:rsidRPr="00FD6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7B987" w14:textId="77777777" w:rsidR="002C2ED3" w:rsidRDefault="002C2ED3" w:rsidP="00FD609C">
      <w:pPr>
        <w:spacing w:after="0" w:line="240" w:lineRule="auto"/>
      </w:pPr>
      <w:r>
        <w:separator/>
      </w:r>
    </w:p>
  </w:endnote>
  <w:endnote w:type="continuationSeparator" w:id="0">
    <w:p w14:paraId="4ECE645D" w14:textId="77777777" w:rsidR="002C2ED3" w:rsidRDefault="002C2ED3" w:rsidP="00FD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9BE62" w14:textId="77777777" w:rsidR="002C2ED3" w:rsidRDefault="002C2ED3" w:rsidP="00FD609C">
      <w:pPr>
        <w:spacing w:after="0" w:line="240" w:lineRule="auto"/>
      </w:pPr>
      <w:r>
        <w:separator/>
      </w:r>
    </w:p>
  </w:footnote>
  <w:footnote w:type="continuationSeparator" w:id="0">
    <w:p w14:paraId="179B5B8F" w14:textId="77777777" w:rsidR="002C2ED3" w:rsidRDefault="002C2ED3" w:rsidP="00FD6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260DE"/>
    <w:multiLevelType w:val="hybridMultilevel"/>
    <w:tmpl w:val="1196FC7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472B6"/>
    <w:multiLevelType w:val="hybridMultilevel"/>
    <w:tmpl w:val="13143CD6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7603D"/>
    <w:multiLevelType w:val="hybridMultilevel"/>
    <w:tmpl w:val="BAF004D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620CA"/>
    <w:multiLevelType w:val="hybridMultilevel"/>
    <w:tmpl w:val="8306E14A"/>
    <w:lvl w:ilvl="0" w:tplc="AA36684E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9C"/>
    <w:rsid w:val="00082BB0"/>
    <w:rsid w:val="002C2ED3"/>
    <w:rsid w:val="00440518"/>
    <w:rsid w:val="00473A43"/>
    <w:rsid w:val="004D4C4D"/>
    <w:rsid w:val="004F4DAF"/>
    <w:rsid w:val="005637C7"/>
    <w:rsid w:val="005774DC"/>
    <w:rsid w:val="00673A7D"/>
    <w:rsid w:val="00763122"/>
    <w:rsid w:val="0083175C"/>
    <w:rsid w:val="008F6E97"/>
    <w:rsid w:val="00A537B6"/>
    <w:rsid w:val="00B13E03"/>
    <w:rsid w:val="00CE771A"/>
    <w:rsid w:val="00F17B93"/>
    <w:rsid w:val="00F211CA"/>
    <w:rsid w:val="00F31770"/>
    <w:rsid w:val="00FC2CDF"/>
    <w:rsid w:val="00FD12A7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4A5E"/>
  <w15:chartTrackingRefBased/>
  <w15:docId w15:val="{6C8B5B12-BF5B-4FB5-AF2E-C4BCDA6B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09C"/>
  </w:style>
  <w:style w:type="paragraph" w:styleId="Piedepgina">
    <w:name w:val="footer"/>
    <w:basedOn w:val="Normal"/>
    <w:link w:val="PiedepginaCar"/>
    <w:uiPriority w:val="99"/>
    <w:unhideWhenUsed/>
    <w:rsid w:val="00FD6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09C"/>
  </w:style>
  <w:style w:type="character" w:styleId="Referenciaintensa">
    <w:name w:val="Intense Reference"/>
    <w:basedOn w:val="Fuentedeprrafopredeter"/>
    <w:uiPriority w:val="32"/>
    <w:qFormat/>
    <w:rsid w:val="00FD609C"/>
    <w:rPr>
      <w:b/>
      <w:bCs/>
      <w:smallCaps/>
      <w:color w:val="4472C4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FD609C"/>
    <w:rPr>
      <w:b/>
      <w:bCs/>
    </w:rPr>
  </w:style>
  <w:style w:type="paragraph" w:styleId="Prrafodelista">
    <w:name w:val="List Paragraph"/>
    <w:basedOn w:val="Normal"/>
    <w:uiPriority w:val="34"/>
    <w:qFormat/>
    <w:rsid w:val="0083175C"/>
    <w:pPr>
      <w:spacing w:line="252" w:lineRule="auto"/>
      <w:ind w:left="720"/>
      <w:contextualSpacing/>
      <w:jc w:val="both"/>
    </w:pPr>
    <w:rPr>
      <w:rFonts w:eastAsiaTheme="minorEastAsia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37B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37B6"/>
    <w:rPr>
      <w:i/>
      <w:iCs/>
      <w:color w:val="4472C4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4D4C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D4C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Cortez</dc:creator>
  <cp:keywords/>
  <dc:description/>
  <cp:lastModifiedBy>ViceDirNM</cp:lastModifiedBy>
  <cp:revision>2</cp:revision>
  <dcterms:created xsi:type="dcterms:W3CDTF">2020-03-17T14:44:00Z</dcterms:created>
  <dcterms:modified xsi:type="dcterms:W3CDTF">2020-03-17T14:44:00Z</dcterms:modified>
</cp:coreProperties>
</file>