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28" w:rsidRDefault="00613ED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5………año, división…B…….</w:t>
      </w:r>
    </w:p>
    <w:p w:rsidR="00EA1D28" w:rsidRDefault="00613ED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…18………………..al………21</w:t>
      </w:r>
      <w:r w:rsidR="009A272C">
        <w:rPr>
          <w:color w:val="000000"/>
        </w:rPr>
        <w:t xml:space="preserve"> DE AGOSTO</w:t>
      </w:r>
    </w:p>
    <w:p w:rsidR="00EA1D28" w:rsidRDefault="00EA1D28"/>
    <w:p w:rsidR="00EA1D28" w:rsidRDefault="00EA1D28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EA1D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18 de agosto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 w:rsidP="009A272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7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8:00  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A1D28" w:rsidRDefault="00EA1D28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EA1D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19 de agosto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 w:rsidP="009A272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8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8:00  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A1D28" w:rsidRDefault="00EA1D28"/>
    <w:p w:rsidR="00EA1D28" w:rsidRDefault="00EA1D28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EA1D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20 de agosto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 w:rsidP="009A272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12:15 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15:15</w:t>
            </w:r>
            <w:r w:rsidR="009A272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EA1D28" w:rsidRDefault="00EA1D28"/>
    <w:p w:rsidR="00EA1D28" w:rsidRDefault="00613ED0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EA1D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21 de agosto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EA1D28" w:rsidRDefault="00613ED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EA1D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D28" w:rsidRDefault="00613ED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D28" w:rsidRDefault="00613ED0" w:rsidP="009A272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9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 </w:t>
              </w:r>
            </w:hyperlink>
            <w:r w:rsidR="009A272C">
              <w:rPr>
                <w:rFonts w:ascii="Arial" w:eastAsia="Arial" w:hAnsi="Arial" w:cs="Arial"/>
                <w:sz w:val="28"/>
                <w:szCs w:val="28"/>
              </w:rPr>
              <w:t>9:30 hs</w:t>
            </w:r>
            <w:bookmarkStart w:id="1" w:name="_GoBack"/>
            <w:bookmarkEnd w:id="1"/>
          </w:p>
        </w:tc>
      </w:tr>
    </w:tbl>
    <w:p w:rsidR="00EA1D28" w:rsidRDefault="00EA1D28"/>
    <w:sectPr w:rsidR="00EA1D2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D0" w:rsidRDefault="00613ED0">
      <w:r>
        <w:separator/>
      </w:r>
    </w:p>
  </w:endnote>
  <w:endnote w:type="continuationSeparator" w:id="0">
    <w:p w:rsidR="00613ED0" w:rsidRDefault="006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28" w:rsidRDefault="00EA1D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EA1D28" w:rsidRDefault="00613E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EA1D28" w:rsidRDefault="00613ED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EA1D28" w:rsidRDefault="00EA1D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D0" w:rsidRDefault="00613ED0">
      <w:r>
        <w:separator/>
      </w:r>
    </w:p>
  </w:footnote>
  <w:footnote w:type="continuationSeparator" w:id="0">
    <w:p w:rsidR="00613ED0" w:rsidRDefault="0061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28" w:rsidRDefault="00613E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5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D28" w:rsidRDefault="00EA1D2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28"/>
    <w:rsid w:val="00613ED0"/>
    <w:rsid w:val="009A272C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84CB5"/>
  <w15:docId w15:val="{E611CF0C-F98A-4ABE-BE31-B2EFE6A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</w:style>
  <w:style w:type="table" w:styleId="Tablaconcuadrcula">
    <w:name w:val="Table Grid"/>
    <w:basedOn w:val="Tablanormal"/>
    <w:uiPriority w:val="5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QryoR/r1De3PKVxhuBkBCTgsw==">AMUW2mXHilOvYjPTaHEZK8o/FGmypqC7vKjHlwnzqCcrHRl2thBkvvonGOMYN+VqekJK0mwifgJyB1eVZSyOmAwL58jv1P3B60l7CU1TjkbulLAewZy33co14foxe0YyFHcLGSl23BAS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2020-08-14T22:44:00Z</dcterms:created>
  <dcterms:modified xsi:type="dcterms:W3CDTF">2020-08-14T22:44:00Z</dcterms:modified>
</cp:coreProperties>
</file>