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FE" w:rsidRDefault="00AF62FE" w:rsidP="00AF62FE">
      <w:pPr>
        <w:pStyle w:val="Sinespaciado"/>
      </w:pPr>
      <w:r>
        <w:t>Agenda de clases vía MEET para 6 ………año, división……B….</w:t>
      </w:r>
    </w:p>
    <w:p w:rsidR="00EC24B1" w:rsidRDefault="00EC24B1" w:rsidP="00EC24B1">
      <w:pPr>
        <w:pStyle w:val="Encabezado"/>
        <w:jc w:val="center"/>
      </w:pPr>
      <w:r>
        <w:t>Semana del 12 de octubre al 16 de octubre</w:t>
      </w:r>
    </w:p>
    <w:p w:rsidR="00AF50A2" w:rsidRDefault="00AF50A2" w:rsidP="00EC24B1">
      <w:pPr>
        <w:pStyle w:val="Encabezado"/>
        <w:jc w:val="center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EC24B1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EC24B1" w:rsidRPr="004A6046" w:rsidRDefault="00EC24B1" w:rsidP="00EC24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13 de octubre</w:t>
            </w:r>
          </w:p>
        </w:tc>
      </w:tr>
      <w:tr w:rsidR="00EC24B1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EC24B1" w:rsidRPr="004A6046" w:rsidRDefault="00EC24B1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EC24B1" w:rsidRPr="004A6046" w:rsidRDefault="00EC24B1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EC24B1" w:rsidRPr="004A6046" w:rsidRDefault="00EC24B1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EC24B1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4B1" w:rsidRPr="004A6046" w:rsidRDefault="00E6091C" w:rsidP="007F3C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4B1" w:rsidRPr="004A6046" w:rsidRDefault="00E6091C" w:rsidP="007F3C4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Ciudadanía y Política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B1" w:rsidRPr="004A6046" w:rsidRDefault="00E6091C" w:rsidP="00EC24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8:15 hs</w:t>
            </w:r>
          </w:p>
        </w:tc>
      </w:tr>
      <w:tr w:rsidR="00E6091C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91C" w:rsidRDefault="00E6091C" w:rsidP="007F3C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1C" w:rsidRDefault="00E6091C" w:rsidP="007F3C4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91C" w:rsidRDefault="00E6091C" w:rsidP="00EC24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 hs</w:t>
            </w:r>
          </w:p>
        </w:tc>
      </w:tr>
      <w:tr w:rsidR="00E6091C" w:rsidRPr="004A6046" w:rsidTr="007F3C43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91C" w:rsidRPr="004A6046" w:rsidRDefault="00E6091C" w:rsidP="00E609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1C" w:rsidRPr="004A6046" w:rsidRDefault="00E6091C" w:rsidP="00E6091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Emprendimiento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91C" w:rsidRPr="004A6046" w:rsidRDefault="00E6091C" w:rsidP="00E609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E6091C" w:rsidRPr="004A6046" w:rsidTr="00EC24B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91C" w:rsidRPr="004A6046" w:rsidRDefault="00E6091C" w:rsidP="00E609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1C" w:rsidRPr="004A6046" w:rsidRDefault="00E6091C" w:rsidP="00E6091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Ed. </w:t>
            </w:r>
            <w:r w:rsidRPr="00EC24B1">
              <w:rPr>
                <w:rFonts w:ascii="Arial" w:hAnsi="Arial" w:cs="Arial"/>
                <w:sz w:val="28"/>
                <w:szCs w:val="28"/>
                <w:lang w:val="es-AR"/>
              </w:rPr>
              <w:t>Física</w:t>
            </w:r>
            <w:r>
              <w:rPr>
                <w:rFonts w:ascii="Arial" w:hAnsi="Arial" w:cs="Arial"/>
                <w:sz w:val="28"/>
                <w:szCs w:val="28"/>
                <w:lang w:val="es-AR"/>
              </w:rPr>
              <w:t xml:space="preserve">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1C" w:rsidRPr="004A6046" w:rsidRDefault="00E6091C" w:rsidP="00E609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13:45</w:t>
            </w:r>
            <w:r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224123" w:rsidRDefault="00224123" w:rsidP="00AF62FE"/>
    <w:p w:rsidR="00AF50A2" w:rsidRDefault="00AF50A2" w:rsidP="00AF62FE"/>
    <w:p w:rsidR="00AF50A2" w:rsidRDefault="00AF50A2" w:rsidP="00AF62FE"/>
    <w:p w:rsidR="00AF50A2" w:rsidRDefault="00AF50A2" w:rsidP="00AF62FE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EC24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 w:rsidR="00003311">
              <w:rPr>
                <w:rFonts w:ascii="Arial" w:hAnsi="Arial" w:cs="Arial"/>
                <w:sz w:val="28"/>
                <w:szCs w:val="28"/>
              </w:rPr>
              <w:t xml:space="preserve">Miércoles </w:t>
            </w:r>
            <w:r w:rsidR="00EC24B1">
              <w:rPr>
                <w:rFonts w:ascii="Arial" w:hAnsi="Arial" w:cs="Arial"/>
                <w:sz w:val="28"/>
                <w:szCs w:val="28"/>
              </w:rPr>
              <w:t>14</w:t>
            </w:r>
            <w:r w:rsidR="00003311">
              <w:rPr>
                <w:rFonts w:ascii="Arial" w:hAnsi="Arial" w:cs="Arial"/>
                <w:sz w:val="28"/>
                <w:szCs w:val="28"/>
              </w:rPr>
              <w:t xml:space="preserve"> de octubre</w:t>
            </w:r>
          </w:p>
        </w:tc>
      </w:tr>
      <w:tr w:rsidR="00AF62FE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03311" w:rsidRPr="004A6046" w:rsidTr="0000331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11" w:rsidRPr="004A6046" w:rsidRDefault="00EC24B1" w:rsidP="00003311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11" w:rsidRPr="004A6046" w:rsidRDefault="00AF50A2" w:rsidP="0000331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11" w:rsidRPr="004A6046" w:rsidRDefault="00EC24B1" w:rsidP="001A711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09:30</w:t>
            </w:r>
            <w:r w:rsidR="001C0188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EC24B1" w:rsidRPr="004A6046" w:rsidTr="009E4B56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4B1" w:rsidRPr="004A6046" w:rsidRDefault="00EC24B1" w:rsidP="004D414A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4B1" w:rsidRPr="004A6046" w:rsidRDefault="00EC24B1" w:rsidP="004D414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Teatro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4B1" w:rsidRPr="004A6046" w:rsidRDefault="00EC24B1" w:rsidP="001A711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1C0188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EC24B1" w:rsidRPr="004A6046" w:rsidTr="0000331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4B1" w:rsidRPr="004A6046" w:rsidRDefault="00EC24B1" w:rsidP="004D414A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4B1" w:rsidRDefault="00AF50A2" w:rsidP="004D414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Filosofía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4B1" w:rsidRDefault="00EC24B1" w:rsidP="001A711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  <w:r w:rsidR="001C0188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1C0188" w:rsidRPr="004A6046" w:rsidTr="0000331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88" w:rsidRPr="003110AE" w:rsidRDefault="001C0188" w:rsidP="001C0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88" w:rsidRPr="003110AE" w:rsidRDefault="001C0188" w:rsidP="001C0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 (varones)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88" w:rsidRDefault="001C0188" w:rsidP="001C0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15:00 hs</w:t>
            </w:r>
          </w:p>
        </w:tc>
      </w:tr>
    </w:tbl>
    <w:p w:rsidR="00AF62FE" w:rsidRDefault="00AF62FE" w:rsidP="00AF62FE"/>
    <w:p w:rsidR="00AF62FE" w:rsidRDefault="00AF62FE" w:rsidP="00AF62FE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7E2EFC" w:rsidP="000033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Jueves </w:t>
            </w:r>
            <w:r w:rsidR="00EC24B1">
              <w:rPr>
                <w:rFonts w:ascii="Arial" w:hAnsi="Arial" w:cs="Arial"/>
                <w:sz w:val="28"/>
                <w:szCs w:val="28"/>
              </w:rPr>
              <w:t>15</w:t>
            </w:r>
            <w:r w:rsidR="007B1243">
              <w:rPr>
                <w:rFonts w:ascii="Arial" w:hAnsi="Arial" w:cs="Arial"/>
                <w:sz w:val="28"/>
                <w:szCs w:val="28"/>
              </w:rPr>
              <w:t xml:space="preserve"> de </w:t>
            </w:r>
            <w:r w:rsidR="00BB7091">
              <w:rPr>
                <w:rFonts w:ascii="Arial" w:hAnsi="Arial" w:cs="Arial"/>
                <w:sz w:val="28"/>
                <w:szCs w:val="28"/>
              </w:rPr>
              <w:t>octubre</w:t>
            </w:r>
          </w:p>
        </w:tc>
      </w:tr>
      <w:tr w:rsidR="00AF62FE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F92659" w:rsidRPr="004A6046" w:rsidTr="00AF50A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2659" w:rsidRDefault="00F92659" w:rsidP="007F3C43"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59" w:rsidRPr="004A6046" w:rsidRDefault="00F92659" w:rsidP="007F3C4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659" w:rsidRPr="004A6046" w:rsidRDefault="00F92659" w:rsidP="00F926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08:15</w:t>
            </w:r>
            <w:r w:rsidR="00B26A8D">
              <w:rPr>
                <w:rFonts w:ascii="Arial" w:hAnsi="Arial" w:cs="Arial"/>
                <w:sz w:val="28"/>
                <w:szCs w:val="28"/>
              </w:rPr>
              <w:t xml:space="preserve"> hs</w:t>
            </w:r>
            <w:bookmarkStart w:id="0" w:name="_GoBack"/>
            <w:bookmarkEnd w:id="0"/>
          </w:p>
        </w:tc>
      </w:tr>
      <w:tr w:rsidR="00F92659" w:rsidRPr="004A6046" w:rsidTr="00AF50A2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2659" w:rsidRDefault="00F92659" w:rsidP="007F3C43"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59" w:rsidRPr="004A6046" w:rsidRDefault="00F92659" w:rsidP="007F3C4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Comunicación institucional</w:t>
            </w:r>
            <w:r w:rsidR="00DE3761">
              <w:rPr>
                <w:rFonts w:ascii="Arial" w:hAnsi="Arial" w:cs="Arial"/>
                <w:sz w:val="28"/>
                <w:szCs w:val="28"/>
              </w:rPr>
              <w:t xml:space="preserve"> y Comunitaria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659" w:rsidRPr="007E2EFC" w:rsidRDefault="00F92659" w:rsidP="007F3C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9:30</w:t>
            </w:r>
            <w:r w:rsidR="00DE3761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  <w:p w:rsidR="00F92659" w:rsidRPr="004A6046" w:rsidRDefault="00F92659" w:rsidP="007F3C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24B1" w:rsidRPr="004A6046" w:rsidTr="00AF50A2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24B1" w:rsidRPr="00FC2A64" w:rsidRDefault="00AF50A2" w:rsidP="007F3C43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4B1" w:rsidRDefault="00AF50A2" w:rsidP="007F3C4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Química</w:t>
            </w:r>
            <w:r w:rsidR="00EC24B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B1" w:rsidRDefault="00EC24B1" w:rsidP="007F3C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 w:rsidR="00DE3761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  <w:p w:rsidR="00391F30" w:rsidRDefault="00391F30" w:rsidP="007F3C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F62FE" w:rsidRDefault="00AF62FE" w:rsidP="00AF62FE"/>
    <w:p w:rsidR="00AF50A2" w:rsidRDefault="00AF50A2" w:rsidP="00AF62FE"/>
    <w:p w:rsidR="00AF50A2" w:rsidRDefault="00AF50A2" w:rsidP="00AF62FE"/>
    <w:p w:rsidR="00AF50A2" w:rsidRDefault="00AF50A2" w:rsidP="00AF62FE"/>
    <w:p w:rsidR="00AF50A2" w:rsidRDefault="00AF50A2" w:rsidP="00AF62FE"/>
    <w:p w:rsidR="00AF50A2" w:rsidRDefault="00AF50A2" w:rsidP="00AF62FE"/>
    <w:p w:rsidR="00AF50A2" w:rsidRDefault="00AF50A2" w:rsidP="00AF62FE"/>
    <w:p w:rsidR="00AF50A2" w:rsidRDefault="00AF50A2" w:rsidP="00AF62FE"/>
    <w:p w:rsidR="00AF50A2" w:rsidRDefault="00AF50A2" w:rsidP="00AF62FE"/>
    <w:p w:rsidR="00AF50A2" w:rsidRDefault="00AF50A2" w:rsidP="00AF62FE"/>
    <w:p w:rsidR="00AF50A2" w:rsidRDefault="00AF50A2" w:rsidP="00AF62FE"/>
    <w:p w:rsidR="00AF50A2" w:rsidRDefault="00AF50A2" w:rsidP="00AF62FE"/>
    <w:p w:rsidR="00AF50A2" w:rsidRDefault="00AF50A2" w:rsidP="00AF62FE"/>
    <w:p w:rsidR="00AF50A2" w:rsidRDefault="00AF50A2" w:rsidP="00AF62FE"/>
    <w:p w:rsidR="00AF50A2" w:rsidRDefault="00AF50A2" w:rsidP="00AF62FE"/>
    <w:p w:rsidR="00AF50A2" w:rsidRDefault="00AF50A2" w:rsidP="00AF62FE"/>
    <w:p w:rsidR="00AF50A2" w:rsidRDefault="00AF50A2" w:rsidP="00AF62FE"/>
    <w:tbl>
      <w:tblPr>
        <w:tblpPr w:leftFromText="141" w:rightFromText="141" w:horzAnchor="margin" w:tblpXSpec="center" w:tblpY="810"/>
        <w:tblW w:w="685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50A2" w:rsidRPr="004A6046" w:rsidTr="00C30F25">
        <w:trPr>
          <w:trHeight w:val="402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50A2" w:rsidRPr="004A6046" w:rsidRDefault="00AF50A2" w:rsidP="00C30F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16 de octubre</w:t>
            </w:r>
          </w:p>
        </w:tc>
      </w:tr>
      <w:tr w:rsidR="00AF50A2" w:rsidRPr="004A6046" w:rsidTr="00C30F25">
        <w:trPr>
          <w:trHeight w:val="40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50A2" w:rsidRPr="004A6046" w:rsidRDefault="00AF50A2" w:rsidP="00C30F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50A2" w:rsidRPr="004A6046" w:rsidRDefault="00AF50A2" w:rsidP="00C30F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50A2" w:rsidRPr="004A6046" w:rsidRDefault="00AF50A2" w:rsidP="00C30F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AF50A2" w:rsidRPr="004A6046" w:rsidTr="00C30F25">
        <w:trPr>
          <w:trHeight w:val="402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0A2" w:rsidRPr="004A6046" w:rsidRDefault="00AF50A2" w:rsidP="00C30F2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A2" w:rsidRPr="004A6046" w:rsidRDefault="00AF50A2" w:rsidP="00C30F2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Comunicación Cultura y Sociedad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0A2" w:rsidRPr="004A6046" w:rsidRDefault="00AF50A2" w:rsidP="00C30F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09:15</w:t>
            </w:r>
            <w:r w:rsidR="00DE3761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AF50A2" w:rsidRPr="004A6046" w:rsidTr="00C30F25">
        <w:trPr>
          <w:trHeight w:val="402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0A2" w:rsidRPr="004A6046" w:rsidRDefault="00AF50A2" w:rsidP="00C30F2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A2" w:rsidRPr="004A6046" w:rsidRDefault="00AF50A2" w:rsidP="00C30F2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0A2" w:rsidRPr="004A6046" w:rsidRDefault="00AF50A2" w:rsidP="00C30F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DE3761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AF50A2" w:rsidRDefault="00AF50A2" w:rsidP="00AF62FE"/>
    <w:p w:rsidR="00F92659" w:rsidRDefault="00F92659" w:rsidP="00AF62FE"/>
    <w:p w:rsidR="00F92659" w:rsidRDefault="00F92659" w:rsidP="00AF62FE">
      <w:pPr>
        <w:spacing w:after="200" w:line="276" w:lineRule="auto"/>
      </w:pPr>
    </w:p>
    <w:p w:rsidR="00AF62FE" w:rsidRPr="00F428C0" w:rsidRDefault="00AF62FE" w:rsidP="00AF62FE"/>
    <w:p w:rsidR="00386AC7" w:rsidRDefault="00721CAE"/>
    <w:sectPr w:rsidR="00386AC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CAE" w:rsidRDefault="00721CAE">
      <w:r>
        <w:separator/>
      </w:r>
    </w:p>
  </w:endnote>
  <w:endnote w:type="continuationSeparator" w:id="0">
    <w:p w:rsidR="00721CAE" w:rsidRDefault="0072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721CAE">
    <w:pPr>
      <w:pStyle w:val="Piedepgina"/>
      <w:jc w:val="right"/>
    </w:pPr>
  </w:p>
  <w:p w:rsidR="00112BB8" w:rsidRDefault="00DF6ACC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DF6ACC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721CAE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CAE" w:rsidRDefault="00721CAE">
      <w:r>
        <w:separator/>
      </w:r>
    </w:p>
  </w:footnote>
  <w:footnote w:type="continuationSeparator" w:id="0">
    <w:p w:rsidR="00721CAE" w:rsidRDefault="00721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DF6ACC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3B42B65F" wp14:editId="095B3A46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0BD74827" wp14:editId="5CF7C6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2BB8">
      <w:rPr>
        <w:rFonts w:ascii="Arial" w:hAnsi="Arial" w:cs="Arial"/>
      </w:rPr>
      <w:t>INSTITUTO PARROQUIAL NUESTRA SEÑORA DEL VAL</w:t>
    </w:r>
    <w:r>
      <w:rPr>
        <w:rFonts w:ascii="Arial" w:hAnsi="Arial" w:cs="Arial"/>
      </w:rPr>
      <w:t>LE</w:t>
    </w:r>
  </w:p>
  <w:p w:rsidR="00EB6009" w:rsidRPr="001A3054" w:rsidRDefault="00721CAE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FE"/>
    <w:rsid w:val="00003311"/>
    <w:rsid w:val="00043EF9"/>
    <w:rsid w:val="001A7112"/>
    <w:rsid w:val="001C0188"/>
    <w:rsid w:val="001C6F5F"/>
    <w:rsid w:val="00224123"/>
    <w:rsid w:val="002E6091"/>
    <w:rsid w:val="00391F30"/>
    <w:rsid w:val="003B242C"/>
    <w:rsid w:val="004B0B4F"/>
    <w:rsid w:val="00502553"/>
    <w:rsid w:val="005C298F"/>
    <w:rsid w:val="00721CAE"/>
    <w:rsid w:val="007B1243"/>
    <w:rsid w:val="007E2EFC"/>
    <w:rsid w:val="00871002"/>
    <w:rsid w:val="009D5D48"/>
    <w:rsid w:val="009F1DD9"/>
    <w:rsid w:val="00AE42EC"/>
    <w:rsid w:val="00AF46AC"/>
    <w:rsid w:val="00AF50A2"/>
    <w:rsid w:val="00AF58D5"/>
    <w:rsid w:val="00AF62FE"/>
    <w:rsid w:val="00B26A8D"/>
    <w:rsid w:val="00B77C54"/>
    <w:rsid w:val="00BB1A5F"/>
    <w:rsid w:val="00BB7091"/>
    <w:rsid w:val="00C12467"/>
    <w:rsid w:val="00C23345"/>
    <w:rsid w:val="00CC11B5"/>
    <w:rsid w:val="00CF4401"/>
    <w:rsid w:val="00D15D9B"/>
    <w:rsid w:val="00DE3761"/>
    <w:rsid w:val="00DF6ACC"/>
    <w:rsid w:val="00E6091C"/>
    <w:rsid w:val="00EC24B1"/>
    <w:rsid w:val="00F9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6B44E2"/>
  <w15:docId w15:val="{94A51822-1EEB-44F1-8A3A-9415F2A2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2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62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F62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2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F62FE"/>
    <w:pPr>
      <w:spacing w:after="0" w:line="240" w:lineRule="auto"/>
    </w:pPr>
  </w:style>
  <w:style w:type="character" w:styleId="Hipervnculo">
    <w:name w:val="Hyperlink"/>
    <w:basedOn w:val="Fuentedeprrafopredeter"/>
    <w:uiPriority w:val="99"/>
    <w:rsid w:val="00AF6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</dc:creator>
  <cp:lastModifiedBy>Usuario</cp:lastModifiedBy>
  <cp:revision>4</cp:revision>
  <dcterms:created xsi:type="dcterms:W3CDTF">2020-10-09T14:48:00Z</dcterms:created>
  <dcterms:modified xsi:type="dcterms:W3CDTF">2020-10-09T17:46:00Z</dcterms:modified>
</cp:coreProperties>
</file>